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732DB" w:rsidRPr="005732DB">
        <w:rPr>
          <w:bCs/>
          <w:sz w:val="28"/>
          <w:szCs w:val="28"/>
        </w:rPr>
        <w:t>Хлебозаводской переулок, д.25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732D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732DB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